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start"/>
        <w:rPr>
          <w:rFonts w:ascii="Arial" w:hAnsi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Hymna Odboru Klubu českých turistů Start Český Krumlov</w:t>
      </w:r>
    </w:p>
    <w:p>
      <w:pPr>
        <w:pStyle w:val="Normal"/>
        <w:bidi w:val="0"/>
        <w:jc w:val="start"/>
        <w:rPr>
          <w:rFonts w:ascii="Arial" w:hAnsi="Arial"/>
          <w:b/>
          <w:b/>
          <w:bCs/>
          <w:sz w:val="28"/>
          <w:szCs w:val="28"/>
          <w:u w:val="single"/>
        </w:rPr>
      </w:pPr>
      <w:r>
        <w:rPr/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    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G                        G7                     C                         G </w:t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1. Je   to   chůze   po   tom   světě,   kam   se   noha   šine,</w:t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   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D         H7           Emi      C      D /G       D             G</w:t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 xml:space="preserve">[: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sotva   přejdeš   jedny   hory,  hned   se   najdou   jiné.:</w:t>
      </w: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>]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ab/>
        <w:tab/>
        <w:tab/>
        <w:tab/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    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G                      G7                      C              G</w:t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 xml:space="preserve">2.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Zdravé   nohy   sedět   doma   zatím   nedovedou,</w:t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    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D                       Emi      C        D              G </w:t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 xml:space="preserve">[: 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a   po   naší   celé   vlasti,  naše   kroky   vedou.:</w:t>
      </w: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>]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ab/>
        <w:tab/>
        <w:tab/>
        <w:tab/>
        <w:tab/>
        <w:t>.</w:t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 xml:space="preserve">3. 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Ach,   co   dbáme   na   trampoty,  starosti   a   psoty,</w:t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 xml:space="preserve">[: 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jen   když   máme   zdravé   nohy,  k   tomu   dobré   boty. :</w:t>
      </w: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>]</w:t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ab/>
        <w:tab/>
        <w:tab/>
        <w:tab/>
        <w:tab/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 xml:space="preserve">4. 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Je   to   chůze   po   tom   světě,  že   by   člověk   utek,</w:t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 xml:space="preserve">[: 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sotva   přebolí   tě   jeden,  máš   tu   jiný   smutek.:</w:t>
      </w: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>]</w:t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 xml:space="preserve">5. 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Pomůže   ti   dobrý   přítel,   proto   hledej   partu.</w:t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 xml:space="preserve">[: 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Kde   ji   nejblíže   nalezneš?   No   přece   ve   STARTU.:</w:t>
      </w: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>]</w:t>
      </w:r>
    </w:p>
    <w:p>
      <w:pPr>
        <w:pStyle w:val="Normal"/>
        <w:bidi w:val="0"/>
        <w:jc w:val="star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LibreOffice/7.2.0.4$Windows_X86_64 LibreOffice_project/9a9c6381e3f7a62afc1329bd359cc48accb6435b</Application>
  <AppVersion>15.0000</AppVersion>
  <Pages>1</Pages>
  <Words>123</Words>
  <Characters>467</Characters>
  <CharactersWithSpaces>973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2024-11-12T10:58:42Z</dcterms:created>
  <dc:creator/>
  <dc:description/>
  <dc:language>cs-CZ</dc:language>
  <cp:lastModifiedBy/>
  <dcterms:modified xsi:type="dcterms:W3CDTF">2024-11-26T21:45:41Z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